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C17" w:rsidRPr="00A50F4C" w:rsidRDefault="00D0047E" w:rsidP="00557C17">
      <w:pPr>
        <w:jc w:val="center"/>
        <w:rPr>
          <w:b/>
        </w:rPr>
      </w:pPr>
      <w:r>
        <w:rPr>
          <w:b/>
        </w:rPr>
        <w:t>Таблица ДО 17.05 (9А класс)</w:t>
      </w:r>
    </w:p>
    <w:p w:rsidR="00557C17" w:rsidRDefault="00557C17" w:rsidP="00557C17"/>
    <w:p w:rsidR="00557C17" w:rsidRDefault="00557C17" w:rsidP="00557C17"/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8"/>
        <w:gridCol w:w="1072"/>
        <w:gridCol w:w="949"/>
        <w:gridCol w:w="4979"/>
        <w:gridCol w:w="3258"/>
        <w:gridCol w:w="3003"/>
      </w:tblGrid>
      <w:tr w:rsidR="007C1CDB" w:rsidTr="00ED3915">
        <w:tc>
          <w:tcPr>
            <w:tcW w:w="1943" w:type="dxa"/>
          </w:tcPr>
          <w:p w:rsidR="00557C17" w:rsidRPr="002E3847" w:rsidRDefault="00557C17" w:rsidP="00FB1245">
            <w:pPr>
              <w:tabs>
                <w:tab w:val="left" w:pos="6300"/>
              </w:tabs>
              <w:jc w:val="center"/>
            </w:pPr>
            <w:r w:rsidRPr="002E3847">
              <w:rPr>
                <w:sz w:val="22"/>
                <w:szCs w:val="22"/>
              </w:rPr>
              <w:t>Предмет</w:t>
            </w:r>
          </w:p>
        </w:tc>
        <w:tc>
          <w:tcPr>
            <w:tcW w:w="1085" w:type="dxa"/>
          </w:tcPr>
          <w:p w:rsidR="00557C17" w:rsidRPr="002E3847" w:rsidRDefault="00557C17" w:rsidP="00FB1245">
            <w:pPr>
              <w:tabs>
                <w:tab w:val="left" w:pos="6300"/>
              </w:tabs>
              <w:jc w:val="center"/>
            </w:pPr>
            <w:r w:rsidRPr="002E3847">
              <w:rPr>
                <w:sz w:val="22"/>
                <w:szCs w:val="22"/>
              </w:rPr>
              <w:t>Дата</w:t>
            </w:r>
          </w:p>
        </w:tc>
        <w:tc>
          <w:tcPr>
            <w:tcW w:w="983" w:type="dxa"/>
          </w:tcPr>
          <w:p w:rsidR="00557C17" w:rsidRPr="002E3847" w:rsidRDefault="00557C17" w:rsidP="00FB1245">
            <w:pPr>
              <w:tabs>
                <w:tab w:val="left" w:pos="6300"/>
              </w:tabs>
              <w:jc w:val="center"/>
            </w:pPr>
            <w:r w:rsidRPr="002E3847">
              <w:rPr>
                <w:sz w:val="22"/>
                <w:szCs w:val="22"/>
              </w:rPr>
              <w:t>Класс</w:t>
            </w:r>
          </w:p>
        </w:tc>
        <w:tc>
          <w:tcPr>
            <w:tcW w:w="5454" w:type="dxa"/>
          </w:tcPr>
          <w:p w:rsidR="00557C17" w:rsidRDefault="00557C17" w:rsidP="00FB1245">
            <w:pPr>
              <w:jc w:val="center"/>
            </w:pPr>
            <w:r w:rsidRPr="002E3847">
              <w:rPr>
                <w:sz w:val="22"/>
                <w:szCs w:val="22"/>
              </w:rPr>
              <w:t>Содержание урока (параграф/ упражнение/ задание/ ссылка/платформа и т.д.)</w:t>
            </w:r>
          </w:p>
        </w:tc>
        <w:tc>
          <w:tcPr>
            <w:tcW w:w="2318" w:type="dxa"/>
          </w:tcPr>
          <w:p w:rsidR="00557C17" w:rsidRDefault="00557C17" w:rsidP="00FB1245">
            <w:pPr>
              <w:jc w:val="center"/>
            </w:pPr>
            <w:r>
              <w:t>Домашнее задание</w:t>
            </w:r>
          </w:p>
        </w:tc>
        <w:tc>
          <w:tcPr>
            <w:tcW w:w="3286" w:type="dxa"/>
          </w:tcPr>
          <w:p w:rsidR="00557C17" w:rsidRDefault="00557C17" w:rsidP="00FB1245">
            <w:pPr>
              <w:jc w:val="center"/>
            </w:pPr>
            <w:r>
              <w:t>Контроль</w:t>
            </w:r>
          </w:p>
        </w:tc>
      </w:tr>
      <w:tr w:rsidR="00ED3915" w:rsidTr="00D0047E">
        <w:trPr>
          <w:trHeight w:val="465"/>
        </w:trPr>
        <w:tc>
          <w:tcPr>
            <w:tcW w:w="1956" w:type="dxa"/>
          </w:tcPr>
          <w:p w:rsidR="00ED3915" w:rsidRPr="002E3847" w:rsidRDefault="00C14ABC" w:rsidP="00ED3915">
            <w:pPr>
              <w:tabs>
                <w:tab w:val="left" w:pos="63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1088" w:type="dxa"/>
          </w:tcPr>
          <w:p w:rsidR="00ED3915" w:rsidRPr="002E3847" w:rsidRDefault="00C14ABC" w:rsidP="00ED3915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ED3915">
              <w:rPr>
                <w:sz w:val="22"/>
                <w:szCs w:val="22"/>
              </w:rPr>
              <w:t>.05.22</w:t>
            </w:r>
          </w:p>
        </w:tc>
        <w:tc>
          <w:tcPr>
            <w:tcW w:w="786" w:type="dxa"/>
          </w:tcPr>
          <w:p w:rsidR="00ED3915" w:rsidRPr="001D5F94" w:rsidRDefault="0061660A" w:rsidP="00ED3915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proofErr w:type="gramStart"/>
            <w:r w:rsidR="00D0047E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5550" w:type="dxa"/>
          </w:tcPr>
          <w:p w:rsidR="00ED3915" w:rsidRPr="002E3847" w:rsidRDefault="00803F8D" w:rsidP="00ED3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Итоговое повторение темы «Металлы</w:t>
            </w:r>
            <w:r w:rsidR="0061660A">
              <w:rPr>
                <w:sz w:val="22"/>
                <w:szCs w:val="22"/>
              </w:rPr>
              <w:t xml:space="preserve"> и Неметаллы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346" w:type="dxa"/>
          </w:tcPr>
          <w:p w:rsidR="00ED3915" w:rsidRDefault="0061660A" w:rsidP="0061660A">
            <w:pPr>
              <w:jc w:val="center"/>
            </w:pPr>
            <w:r>
              <w:t xml:space="preserve"> Для тех, кто сдает ОГЭ </w:t>
            </w:r>
            <w:hyperlink r:id="rId5" w:history="1">
              <w:r w:rsidRPr="0061660A">
                <w:rPr>
                  <w:rFonts w:ascii="Verdana" w:hAnsi="Verdana"/>
                  <w:color w:val="FF6600"/>
                  <w:sz w:val="18"/>
                  <w:szCs w:val="18"/>
                  <w:u w:val="single"/>
                  <w:shd w:val="clear" w:color="auto" w:fill="FFFFFF"/>
                </w:rPr>
                <w:t>https://chem-oge.sdamgia.ru/test?id=2267567</w:t>
              </w:r>
            </w:hyperlink>
          </w:p>
        </w:tc>
        <w:tc>
          <w:tcPr>
            <w:tcW w:w="3343" w:type="dxa"/>
          </w:tcPr>
          <w:p w:rsidR="00ED3915" w:rsidRDefault="00803F8D" w:rsidP="0061660A">
            <w:pPr>
              <w:jc w:val="left"/>
            </w:pPr>
            <w:r>
              <w:t xml:space="preserve">Контроль на сайте </w:t>
            </w:r>
            <w:r w:rsidR="0061660A">
              <w:t>Решу ОГЭ</w:t>
            </w:r>
          </w:p>
        </w:tc>
      </w:tr>
      <w:tr w:rsidR="00D0047E" w:rsidTr="00FB1245">
        <w:trPr>
          <w:trHeight w:val="255"/>
        </w:trPr>
        <w:tc>
          <w:tcPr>
            <w:tcW w:w="1956" w:type="dxa"/>
          </w:tcPr>
          <w:p w:rsidR="00D0047E" w:rsidRDefault="00D0047E" w:rsidP="00ED3915">
            <w:pPr>
              <w:tabs>
                <w:tab w:val="left" w:pos="63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088" w:type="dxa"/>
          </w:tcPr>
          <w:p w:rsidR="00D0047E" w:rsidRDefault="00D0047E" w:rsidP="00ED3915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17.05.22</w:t>
            </w:r>
          </w:p>
        </w:tc>
        <w:tc>
          <w:tcPr>
            <w:tcW w:w="786" w:type="dxa"/>
          </w:tcPr>
          <w:p w:rsidR="00D0047E" w:rsidRDefault="00D0047E" w:rsidP="00ED3915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</w:t>
            </w:r>
          </w:p>
        </w:tc>
        <w:tc>
          <w:tcPr>
            <w:tcW w:w="5550" w:type="dxa"/>
          </w:tcPr>
          <w:p w:rsidR="00D0047E" w:rsidRDefault="00D0047E" w:rsidP="00ED391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Сайи</w:t>
            </w:r>
            <w:proofErr w:type="spellEnd"/>
            <w:r>
              <w:rPr>
                <w:sz w:val="22"/>
                <w:szCs w:val="22"/>
              </w:rPr>
              <w:t xml:space="preserve"> ФИПИ, вкладка Грамматика. Синтаксис стр.1-3, 7-9</w:t>
            </w:r>
          </w:p>
        </w:tc>
        <w:tc>
          <w:tcPr>
            <w:tcW w:w="2346" w:type="dxa"/>
          </w:tcPr>
          <w:p w:rsidR="00D0047E" w:rsidRDefault="00D0047E" w:rsidP="0061660A">
            <w:pPr>
              <w:jc w:val="center"/>
            </w:pPr>
            <w:bookmarkStart w:id="0" w:name="_GoBack"/>
            <w:bookmarkEnd w:id="0"/>
          </w:p>
        </w:tc>
        <w:tc>
          <w:tcPr>
            <w:tcW w:w="3343" w:type="dxa"/>
          </w:tcPr>
          <w:p w:rsidR="00D0047E" w:rsidRDefault="00D0047E" w:rsidP="0061660A">
            <w:pPr>
              <w:jc w:val="left"/>
            </w:pPr>
          </w:p>
        </w:tc>
      </w:tr>
    </w:tbl>
    <w:p w:rsidR="00AD41B1" w:rsidRDefault="00D0047E"/>
    <w:sectPr w:rsidR="00AD41B1" w:rsidSect="00557C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17"/>
    <w:rsid w:val="001D5F94"/>
    <w:rsid w:val="00272ACC"/>
    <w:rsid w:val="002E3C06"/>
    <w:rsid w:val="00462C7B"/>
    <w:rsid w:val="0048147C"/>
    <w:rsid w:val="004F7520"/>
    <w:rsid w:val="00557C17"/>
    <w:rsid w:val="0061660A"/>
    <w:rsid w:val="007C1CDB"/>
    <w:rsid w:val="00803F8D"/>
    <w:rsid w:val="008B3F71"/>
    <w:rsid w:val="008F6C00"/>
    <w:rsid w:val="00972B1F"/>
    <w:rsid w:val="00C14ABC"/>
    <w:rsid w:val="00C53CCC"/>
    <w:rsid w:val="00D0047E"/>
    <w:rsid w:val="00E420B2"/>
    <w:rsid w:val="00ED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3F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3F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em-oge.sdamgia.ru/test?id=22675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</dc:creator>
  <cp:keywords/>
  <dc:description/>
  <cp:lastModifiedBy>Виталий</cp:lastModifiedBy>
  <cp:revision>7</cp:revision>
  <dcterms:created xsi:type="dcterms:W3CDTF">2022-05-15T11:25:00Z</dcterms:created>
  <dcterms:modified xsi:type="dcterms:W3CDTF">2022-05-17T03:56:00Z</dcterms:modified>
</cp:coreProperties>
</file>