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68" w:rsidRPr="00956D21" w:rsidRDefault="003F3C61" w:rsidP="003F3C6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D21"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956D21" w:rsidRPr="00956D21" w:rsidRDefault="00F26148" w:rsidP="003F3C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«Б</w:t>
      </w:r>
      <w:r w:rsidR="00956D21" w:rsidRPr="00956D21">
        <w:rPr>
          <w:rFonts w:ascii="Times New Roman" w:hAnsi="Times New Roman" w:cs="Times New Roman"/>
          <w:sz w:val="24"/>
          <w:szCs w:val="24"/>
        </w:rPr>
        <w:t>»</w:t>
      </w:r>
      <w:r w:rsidR="00496BED">
        <w:rPr>
          <w:rFonts w:ascii="Times New Roman" w:hAnsi="Times New Roman" w:cs="Times New Roman"/>
          <w:sz w:val="24"/>
          <w:szCs w:val="24"/>
        </w:rPr>
        <w:t xml:space="preserve"> на 19.05.2022</w:t>
      </w:r>
    </w:p>
    <w:p w:rsidR="00956D21" w:rsidRPr="00956D21" w:rsidRDefault="00956D21" w:rsidP="00956D21">
      <w:pPr>
        <w:rPr>
          <w:rFonts w:ascii="Times New Roman" w:hAnsi="Times New Roman" w:cs="Times New Roman"/>
          <w:sz w:val="24"/>
          <w:szCs w:val="24"/>
        </w:rPr>
      </w:pPr>
      <w:r w:rsidRPr="00956D21">
        <w:rPr>
          <w:rFonts w:ascii="Times New Roman" w:hAnsi="Times New Roman" w:cs="Times New Roman"/>
          <w:sz w:val="24"/>
          <w:szCs w:val="24"/>
        </w:rPr>
        <w:t>Классный руко</w:t>
      </w:r>
      <w:r w:rsidR="00250B97">
        <w:rPr>
          <w:rFonts w:ascii="Times New Roman" w:hAnsi="Times New Roman" w:cs="Times New Roman"/>
          <w:sz w:val="24"/>
          <w:szCs w:val="24"/>
        </w:rPr>
        <w:t xml:space="preserve">водитель </w:t>
      </w:r>
      <w:proofErr w:type="spellStart"/>
      <w:r w:rsidR="00250B97">
        <w:rPr>
          <w:rFonts w:ascii="Times New Roman" w:hAnsi="Times New Roman" w:cs="Times New Roman"/>
          <w:sz w:val="24"/>
          <w:szCs w:val="24"/>
        </w:rPr>
        <w:t>Товт</w:t>
      </w:r>
      <w:proofErr w:type="spellEnd"/>
      <w:r w:rsidR="00250B97">
        <w:rPr>
          <w:rFonts w:ascii="Times New Roman" w:hAnsi="Times New Roman" w:cs="Times New Roman"/>
          <w:sz w:val="24"/>
          <w:szCs w:val="24"/>
        </w:rPr>
        <w:t xml:space="preserve"> Лариса Ивановна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1369"/>
        <w:gridCol w:w="1195"/>
        <w:gridCol w:w="2297"/>
        <w:gridCol w:w="1904"/>
        <w:gridCol w:w="1621"/>
      </w:tblGrid>
      <w:tr w:rsidR="0069638C" w:rsidRPr="00956D21" w:rsidTr="00977D11">
        <w:tc>
          <w:tcPr>
            <w:tcW w:w="2035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69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5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7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904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  <w:tc>
          <w:tcPr>
            <w:tcW w:w="1621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50B97" w:rsidRPr="00956D21" w:rsidTr="00977D11">
        <w:tc>
          <w:tcPr>
            <w:tcW w:w="2035" w:type="dxa"/>
          </w:tcPr>
          <w:p w:rsidR="00250B97" w:rsidRDefault="00250B97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69" w:type="dxa"/>
          </w:tcPr>
          <w:p w:rsidR="00250B97" w:rsidRDefault="00496BED" w:rsidP="00596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977D1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195" w:type="dxa"/>
          </w:tcPr>
          <w:p w:rsidR="00250B97" w:rsidRDefault="00F26148" w:rsidP="0095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97" w:type="dxa"/>
          </w:tcPr>
          <w:p w:rsidR="00250B97" w:rsidRDefault="00496BED" w:rsidP="004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учебника  122, упр.1( устно), упр</w:t>
            </w:r>
            <w:r w:rsidR="00FD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</w:t>
            </w:r>
            <w:r w:rsidR="0097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запись предложений в тетрадь.</w:t>
            </w:r>
          </w:p>
        </w:tc>
        <w:tc>
          <w:tcPr>
            <w:tcW w:w="1904" w:type="dxa"/>
          </w:tcPr>
          <w:p w:rsidR="00250B97" w:rsidRDefault="00977D11" w:rsidP="004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6BED">
              <w:rPr>
                <w:rFonts w:ascii="Times New Roman" w:hAnsi="Times New Roman" w:cs="Times New Roman"/>
                <w:sz w:val="24"/>
                <w:szCs w:val="24"/>
              </w:rPr>
              <w:t>тр.122 упр.4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синтаксический разбор предложения</w:t>
            </w:r>
          </w:p>
        </w:tc>
        <w:tc>
          <w:tcPr>
            <w:tcW w:w="1621" w:type="dxa"/>
          </w:tcPr>
          <w:p w:rsidR="00250B97" w:rsidRPr="00956D21" w:rsidRDefault="00977D11" w:rsidP="0049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496BED">
              <w:rPr>
                <w:rFonts w:ascii="Times New Roman" w:hAnsi="Times New Roman" w:cs="Times New Roman"/>
                <w:sz w:val="24"/>
                <w:szCs w:val="24"/>
              </w:rPr>
              <w:t>ка тетрадей на следующем уроке</w:t>
            </w:r>
          </w:p>
        </w:tc>
      </w:tr>
      <w:tr w:rsidR="00977D11" w:rsidRPr="00956D21" w:rsidTr="00977D11">
        <w:tc>
          <w:tcPr>
            <w:tcW w:w="2035" w:type="dxa"/>
          </w:tcPr>
          <w:p w:rsidR="00977D11" w:rsidRDefault="00977D1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369" w:type="dxa"/>
          </w:tcPr>
          <w:p w:rsidR="00977D11" w:rsidRDefault="00496BED" w:rsidP="00596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977D1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195" w:type="dxa"/>
          </w:tcPr>
          <w:p w:rsidR="00977D11" w:rsidRDefault="00F26148" w:rsidP="0095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97" w:type="dxa"/>
          </w:tcPr>
          <w:p w:rsidR="00977D11" w:rsidRDefault="00496BED" w:rsidP="00F2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 – работа</w:t>
            </w:r>
            <w:r w:rsidR="00FD3980">
              <w:rPr>
                <w:rFonts w:ascii="Times New Roman" w:hAnsi="Times New Roman" w:cs="Times New Roman"/>
                <w:sz w:val="24"/>
                <w:szCs w:val="24"/>
              </w:rPr>
              <w:t xml:space="preserve"> над содержанием, выразительнос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D39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904" w:type="dxa"/>
          </w:tcPr>
          <w:p w:rsidR="00977D11" w:rsidRDefault="00496BED" w:rsidP="00D8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109- наизусть</w:t>
            </w:r>
          </w:p>
        </w:tc>
        <w:tc>
          <w:tcPr>
            <w:tcW w:w="1621" w:type="dxa"/>
          </w:tcPr>
          <w:p w:rsidR="00977D11" w:rsidRPr="00956D21" w:rsidRDefault="00F26148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F26148" w:rsidRPr="00956D21" w:rsidTr="00977D11">
        <w:tc>
          <w:tcPr>
            <w:tcW w:w="2035" w:type="dxa"/>
          </w:tcPr>
          <w:p w:rsidR="00F26148" w:rsidRDefault="00496BED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69" w:type="dxa"/>
          </w:tcPr>
          <w:p w:rsidR="00F26148" w:rsidRDefault="00496BED" w:rsidP="00596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F2614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195" w:type="dxa"/>
          </w:tcPr>
          <w:p w:rsidR="00F26148" w:rsidRDefault="00F26148" w:rsidP="0095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97" w:type="dxa"/>
          </w:tcPr>
          <w:p w:rsidR="00F26148" w:rsidRDefault="00F26148" w:rsidP="00F2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43-46, читать, отвечать на вопросы</w:t>
            </w:r>
          </w:p>
        </w:tc>
        <w:tc>
          <w:tcPr>
            <w:tcW w:w="1904" w:type="dxa"/>
          </w:tcPr>
          <w:p w:rsidR="00F26148" w:rsidRDefault="00F26148" w:rsidP="00D8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по теме урока</w:t>
            </w:r>
          </w:p>
        </w:tc>
        <w:tc>
          <w:tcPr>
            <w:tcW w:w="1621" w:type="dxa"/>
          </w:tcPr>
          <w:p w:rsidR="00F26148" w:rsidRDefault="00F26148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496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опр</w:t>
            </w:r>
            <w:r w:rsidR="00496B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проверка тетрадей</w:t>
            </w:r>
          </w:p>
        </w:tc>
      </w:tr>
      <w:tr w:rsidR="00977D11" w:rsidRPr="00956D21" w:rsidTr="00977D11">
        <w:tc>
          <w:tcPr>
            <w:tcW w:w="2035" w:type="dxa"/>
          </w:tcPr>
          <w:p w:rsidR="00977D11" w:rsidRDefault="00496BED" w:rsidP="00496BED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r w:rsidR="00FD39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="00FD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980" w:rsidRDefault="00FD3980" w:rsidP="00496BED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Маргариты Алексеевны</w:t>
            </w:r>
          </w:p>
        </w:tc>
        <w:tc>
          <w:tcPr>
            <w:tcW w:w="1369" w:type="dxa"/>
          </w:tcPr>
          <w:p w:rsidR="00977D11" w:rsidRPr="00977D11" w:rsidRDefault="00FD3980" w:rsidP="00977D1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19.05</w:t>
            </w:r>
            <w:r w:rsidR="00977D11" w:rsidRPr="00977D1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.2022</w:t>
            </w:r>
          </w:p>
          <w:p w:rsidR="00977D11" w:rsidRDefault="00977D11" w:rsidP="0097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977D11" w:rsidRPr="00977D11" w:rsidRDefault="00F26148" w:rsidP="00F26148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4Б</w:t>
            </w:r>
          </w:p>
          <w:p w:rsidR="00977D11" w:rsidRPr="00956D21" w:rsidRDefault="00977D11" w:rsidP="00977D1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77D11" w:rsidRPr="00977D11" w:rsidRDefault="00977D11" w:rsidP="00977D1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977D11" w:rsidRPr="00977D11" w:rsidRDefault="00FD3980" w:rsidP="00977D1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Р,Т.с.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109, у.2,3,5,уч. </w:t>
            </w:r>
          </w:p>
          <w:p w:rsidR="00977D11" w:rsidRPr="00977D11" w:rsidRDefault="00977D11" w:rsidP="00977D1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977D11" w:rsidRDefault="00977D11" w:rsidP="0097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77D11" w:rsidRPr="00977D11" w:rsidRDefault="00977D11" w:rsidP="00977D1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977D11" w:rsidRDefault="00FD3980" w:rsidP="009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выучить с.103 у.6</w:t>
            </w:r>
          </w:p>
        </w:tc>
        <w:tc>
          <w:tcPr>
            <w:tcW w:w="1621" w:type="dxa"/>
          </w:tcPr>
          <w:p w:rsidR="00977D11" w:rsidRPr="00956D21" w:rsidRDefault="00977D11" w:rsidP="00496BED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80" w:rsidRPr="00956D21" w:rsidTr="00977D11">
        <w:tc>
          <w:tcPr>
            <w:tcW w:w="2035" w:type="dxa"/>
          </w:tcPr>
          <w:p w:rsidR="00FD3980" w:rsidRPr="00FD3980" w:rsidRDefault="00FD3980" w:rsidP="00FD3980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980">
              <w:rPr>
                <w:rFonts w:ascii="Times New Roman" w:hAnsi="Times New Roman" w:cs="Times New Roman"/>
                <w:sz w:val="24"/>
                <w:szCs w:val="24"/>
              </w:rPr>
              <w:t>Английский язык (группа Бочковой Н.М.)</w:t>
            </w:r>
            <w:r w:rsidRPr="00FD39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39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3980" w:rsidRDefault="00FD3980" w:rsidP="00FD3980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FD3980" w:rsidRPr="00977D11" w:rsidRDefault="00FD3980" w:rsidP="00977D1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19.05.2022</w:t>
            </w:r>
          </w:p>
        </w:tc>
        <w:tc>
          <w:tcPr>
            <w:tcW w:w="1195" w:type="dxa"/>
          </w:tcPr>
          <w:p w:rsidR="00FD3980" w:rsidRDefault="00FD3980" w:rsidP="00F26148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4Б</w:t>
            </w:r>
          </w:p>
        </w:tc>
        <w:tc>
          <w:tcPr>
            <w:tcW w:w="2297" w:type="dxa"/>
          </w:tcPr>
          <w:p w:rsidR="00FD3980" w:rsidRPr="00FD3980" w:rsidRDefault="00FD3980" w:rsidP="00FD3980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980">
              <w:rPr>
                <w:rFonts w:ascii="Times New Roman" w:hAnsi="Times New Roman" w:cs="Times New Roman"/>
                <w:sz w:val="24"/>
                <w:szCs w:val="24"/>
              </w:rPr>
              <w:t>Работа в учебнике:</w:t>
            </w:r>
          </w:p>
          <w:p w:rsidR="00FD3980" w:rsidRPr="00FD3980" w:rsidRDefault="00FD3980" w:rsidP="00FD3980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98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D3980">
              <w:rPr>
                <w:rFonts w:ascii="Times New Roman" w:hAnsi="Times New Roman" w:cs="Times New Roman"/>
                <w:sz w:val="24"/>
                <w:szCs w:val="24"/>
              </w:rPr>
              <w:tab/>
              <w:t>С. 72 (изучить правило)</w:t>
            </w:r>
          </w:p>
          <w:p w:rsidR="00FD3980" w:rsidRPr="00FD3980" w:rsidRDefault="00FD3980" w:rsidP="00FD3980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98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D3980">
              <w:rPr>
                <w:rFonts w:ascii="Times New Roman" w:hAnsi="Times New Roman" w:cs="Times New Roman"/>
                <w:sz w:val="24"/>
                <w:szCs w:val="24"/>
              </w:rPr>
              <w:tab/>
              <w:t>С. 73, упр. 4 (повторить за диктором вслух)</w:t>
            </w:r>
          </w:p>
          <w:p w:rsidR="00FD3980" w:rsidRPr="00FD3980" w:rsidRDefault="00FD3980" w:rsidP="00FD3980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98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D3980">
              <w:rPr>
                <w:rFonts w:ascii="Times New Roman" w:hAnsi="Times New Roman" w:cs="Times New Roman"/>
                <w:sz w:val="24"/>
                <w:szCs w:val="24"/>
              </w:rPr>
              <w:tab/>
              <w:t>С. 73, упр. 5 (прочитать самостоятельно вслух)</w:t>
            </w:r>
          </w:p>
          <w:p w:rsidR="00FD3980" w:rsidRPr="00977D11" w:rsidRDefault="00FD3980" w:rsidP="00FD3980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4" w:type="dxa"/>
          </w:tcPr>
          <w:p w:rsidR="00FD3980" w:rsidRPr="00977D11" w:rsidRDefault="00FD3980" w:rsidP="00977D1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FD3980">
              <w:rPr>
                <w:rFonts w:ascii="Times New Roman" w:hAnsi="Times New Roman" w:cs="Times New Roman"/>
                <w:sz w:val="24"/>
                <w:szCs w:val="24"/>
              </w:rPr>
              <w:t>С. 74, упр. 2 (письменно</w:t>
            </w:r>
          </w:p>
        </w:tc>
        <w:tc>
          <w:tcPr>
            <w:tcW w:w="1621" w:type="dxa"/>
          </w:tcPr>
          <w:p w:rsidR="00FD3980" w:rsidRPr="00956D21" w:rsidRDefault="00FD3980" w:rsidP="00496BED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980">
              <w:rPr>
                <w:rFonts w:ascii="Times New Roman" w:hAnsi="Times New Roman" w:cs="Times New Roman"/>
                <w:sz w:val="24"/>
                <w:szCs w:val="24"/>
              </w:rPr>
              <w:t>Проверка устных и письменных заданий</w:t>
            </w:r>
          </w:p>
        </w:tc>
      </w:tr>
    </w:tbl>
    <w:p w:rsidR="003F3C61" w:rsidRPr="00956D21" w:rsidRDefault="003F3C61" w:rsidP="003F3C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3C61" w:rsidRPr="00956D21" w:rsidSect="003F3C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61"/>
    <w:rsid w:val="00086A1C"/>
    <w:rsid w:val="00186F73"/>
    <w:rsid w:val="001E6A73"/>
    <w:rsid w:val="0024340E"/>
    <w:rsid w:val="00250B97"/>
    <w:rsid w:val="003F3C61"/>
    <w:rsid w:val="00496BED"/>
    <w:rsid w:val="005859FF"/>
    <w:rsid w:val="00596AF6"/>
    <w:rsid w:val="005E5B47"/>
    <w:rsid w:val="005F7572"/>
    <w:rsid w:val="0069638C"/>
    <w:rsid w:val="00740254"/>
    <w:rsid w:val="007731DC"/>
    <w:rsid w:val="007B5A46"/>
    <w:rsid w:val="00956D21"/>
    <w:rsid w:val="00977D11"/>
    <w:rsid w:val="00A2148B"/>
    <w:rsid w:val="00A21991"/>
    <w:rsid w:val="00B94A8D"/>
    <w:rsid w:val="00BC6B37"/>
    <w:rsid w:val="00D810D1"/>
    <w:rsid w:val="00D86DCC"/>
    <w:rsid w:val="00DE20FF"/>
    <w:rsid w:val="00F26148"/>
    <w:rsid w:val="00F64A7D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EE41"/>
  <w15:docId w15:val="{42AD09CD-59F3-420D-B4E1-28B04CDE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2022-01-17T05:07:00Z</dcterms:created>
  <dcterms:modified xsi:type="dcterms:W3CDTF">2022-05-18T19:27:00Z</dcterms:modified>
</cp:coreProperties>
</file>